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1C" w:rsidRPr="00416D85" w:rsidRDefault="00E4451C" w:rsidP="00E4451C">
      <w:pPr>
        <w:spacing w:line="460" w:lineRule="exact"/>
        <w:jc w:val="left"/>
        <w:rPr>
          <w:rFonts w:ascii="仿宋" w:eastAsia="仿宋" w:hAnsi="仿宋" w:cs="仿宋" w:hint="eastAsia"/>
          <w:kern w:val="1"/>
          <w:sz w:val="24"/>
          <w:lang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  <w:lang/>
        </w:rPr>
        <w:t>附件1：</w:t>
      </w:r>
    </w:p>
    <w:p w:rsidR="00E4451C" w:rsidRPr="00416D85" w:rsidRDefault="00E4451C" w:rsidP="00E4451C">
      <w:pPr>
        <w:spacing w:line="460" w:lineRule="exact"/>
        <w:jc w:val="center"/>
        <w:rPr>
          <w:rFonts w:ascii="仿宋" w:eastAsia="仿宋" w:hAnsi="仿宋" w:cs="仿宋" w:hint="eastAsia"/>
          <w:b/>
          <w:bCs/>
          <w:kern w:val="1"/>
          <w:sz w:val="24"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</w:rPr>
        <w:t>投标申请书</w:t>
      </w:r>
    </w:p>
    <w:p w:rsidR="00E4451C" w:rsidRPr="00416D85" w:rsidRDefault="00E4451C" w:rsidP="00E4451C">
      <w:pPr>
        <w:spacing w:line="460" w:lineRule="exact"/>
        <w:ind w:right="708" w:firstLineChars="294" w:firstLine="708"/>
        <w:rPr>
          <w:rFonts w:ascii="仿宋" w:eastAsia="仿宋" w:hAnsi="仿宋" w:cs="仿宋" w:hint="eastAsia"/>
          <w:kern w:val="1"/>
          <w:sz w:val="24"/>
        </w:rPr>
      </w:pPr>
      <w:r w:rsidRPr="00416D85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2022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1</w:t>
      </w:r>
      <w:r w:rsidRPr="00416D8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-JSJ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1973"/>
        <w:gridCol w:w="1984"/>
        <w:gridCol w:w="2317"/>
      </w:tblGrid>
      <w:tr w:rsidR="00E4451C" w:rsidRPr="00416D85" w:rsidTr="00E61981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E4451C" w:rsidRPr="00416D85" w:rsidTr="00E61981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E4451C" w:rsidRPr="00416D85" w:rsidRDefault="00E4451C" w:rsidP="00E61981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416D85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E4451C" w:rsidRPr="00416D85" w:rsidRDefault="00E4451C" w:rsidP="00E61981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声明：招标文件为我公司自愿购买，并愿意缴纳年度供应商招标投标保证金10万元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/包件</w:t>
            </w: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E4451C" w:rsidRPr="00416D85" w:rsidRDefault="00E4451C" w:rsidP="00E61981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right="960"/>
              <w:jc w:val="center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投标人（公章）：</w:t>
            </w: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ind w:right="960" w:firstLineChars="1900" w:firstLine="4560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E4451C" w:rsidRPr="00416D85" w:rsidRDefault="00E4451C" w:rsidP="00E4451C">
      <w:pPr>
        <w:rPr>
          <w:rFonts w:ascii="仿宋" w:eastAsia="仿宋" w:hAnsi="仿宋" w:hint="eastAsia"/>
          <w:vanish/>
          <w:sz w:val="24"/>
        </w:rPr>
      </w:pPr>
      <w:bookmarkStart w:id="0" w:name="_Toc19089"/>
      <w:bookmarkStart w:id="1" w:name="_Toc22989"/>
    </w:p>
    <w:tbl>
      <w:tblPr>
        <w:tblW w:w="5000" w:type="pct"/>
        <w:tblLook w:val="0000"/>
      </w:tblPr>
      <w:tblGrid>
        <w:gridCol w:w="9854"/>
      </w:tblGrid>
      <w:tr w:rsidR="00E4451C" w:rsidRPr="00416D85" w:rsidTr="00E61981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lastRenderedPageBreak/>
              <w:t>附</w:t>
            </w:r>
            <w:bookmarkEnd w:id="0"/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件2</w:t>
            </w:r>
            <w:bookmarkEnd w:id="1"/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：</w:t>
            </w:r>
          </w:p>
          <w:p w:rsidR="00E4451C" w:rsidRPr="00416D85" w:rsidRDefault="00E4451C" w:rsidP="00E61981">
            <w:pPr>
              <w:spacing w:line="360" w:lineRule="auto"/>
              <w:ind w:firstLine="3281"/>
              <w:jc w:val="left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kern w:val="1"/>
                <w:sz w:val="24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703"/>
              <w:gridCol w:w="1276"/>
              <w:gridCol w:w="957"/>
              <w:gridCol w:w="602"/>
              <w:gridCol w:w="1701"/>
              <w:gridCol w:w="2269"/>
            </w:tblGrid>
            <w:tr w:rsidR="00E4451C" w:rsidRPr="00416D85" w:rsidTr="00E61981">
              <w:trPr>
                <w:trHeight w:val="413"/>
                <w:jc w:val="center"/>
              </w:trPr>
              <w:tc>
                <w:tcPr>
                  <w:tcW w:w="1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投标人全称</w:t>
                  </w:r>
                </w:p>
              </w:tc>
              <w:tc>
                <w:tcPr>
                  <w:tcW w:w="223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成立时间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注册地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firstLineChars="300" w:firstLine="720"/>
                    <w:jc w:val="left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省     市</w:t>
                  </w: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组织机构代码证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7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固定电话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传真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通信地址</w:t>
                  </w:r>
                </w:p>
              </w:tc>
              <w:tc>
                <w:tcPr>
                  <w:tcW w:w="223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2303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邮编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>资   质   认   证</w:t>
                  </w:r>
                </w:p>
              </w:tc>
            </w:tr>
            <w:tr w:rsidR="00E4451C" w:rsidRPr="00416D85" w:rsidTr="00E61981">
              <w:trPr>
                <w:trHeight w:val="402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资质名称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注册时间</w:t>
                  </w: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注册号</w:t>
                  </w: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注册内容</w:t>
                  </w:r>
                </w:p>
              </w:tc>
            </w:tr>
            <w:tr w:rsidR="00E4451C" w:rsidRPr="00416D85" w:rsidTr="00E61981">
              <w:trPr>
                <w:trHeight w:val="408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营业执照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生产许可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9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税务登记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  <w:tc>
                <w:tcPr>
                  <w:tcW w:w="3970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>资   金   情   况</w:t>
                  </w:r>
                </w:p>
              </w:tc>
            </w:tr>
            <w:tr w:rsidR="00E4451C" w:rsidRPr="00416D85" w:rsidTr="00E61981">
              <w:trPr>
                <w:trHeight w:val="541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注册资金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Arial" w:hint="eastAsia"/>
                      <w:sz w:val="24"/>
                    </w:rPr>
                    <w:t>人民币:        万元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固定资产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银行资信等级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41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纳税信用等级</w:t>
                  </w:r>
                </w:p>
              </w:tc>
              <w:tc>
                <w:tcPr>
                  <w:tcW w:w="2835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>信用发证机关</w:t>
                  </w:r>
                </w:p>
              </w:tc>
              <w:tc>
                <w:tcPr>
                  <w:tcW w:w="226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 w:val="24"/>
                    </w:rPr>
                  </w:pPr>
                  <w:r w:rsidRPr="00416D85">
                    <w:rPr>
                      <w:rFonts w:ascii="仿宋" w:eastAsia="仿宋" w:hAnsi="仿宋" w:cs="宋体" w:hint="eastAsia"/>
                      <w:b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578"/>
                <w:jc w:val="center"/>
              </w:trPr>
              <w:tc>
                <w:tcPr>
                  <w:tcW w:w="1703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上年末资产负债表信息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1.资产总额：                 2.所有者权益：</w:t>
                  </w:r>
                </w:p>
              </w:tc>
            </w:tr>
            <w:tr w:rsidR="00E4451C" w:rsidRPr="00416D85" w:rsidTr="00E61981">
              <w:trPr>
                <w:trHeight w:val="491"/>
                <w:jc w:val="center"/>
              </w:trPr>
              <w:tc>
                <w:tcPr>
                  <w:tcW w:w="1703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3</w:t>
                  </w:r>
                  <w:r w:rsidRPr="00416D85">
                    <w:rPr>
                      <w:rFonts w:ascii="仿宋" w:eastAsia="仿宋" w:hAnsi="仿宋" w:cs="宋体" w:hint="eastAsia"/>
                      <w:sz w:val="24"/>
                    </w:rPr>
                    <w:t xml:space="preserve">.长期负债：    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             4.流动负债：             </w:t>
                  </w:r>
                </w:p>
              </w:tc>
            </w:tr>
            <w:tr w:rsidR="00E4451C" w:rsidRPr="00416D85" w:rsidTr="00E61981">
              <w:trPr>
                <w:trHeight w:val="34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法人代表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1.姓名:        2.职务:         3.联系电话:</w:t>
                  </w:r>
                </w:p>
              </w:tc>
            </w:tr>
            <w:tr w:rsidR="00E4451C" w:rsidRPr="00416D85" w:rsidTr="00E61981">
              <w:trPr>
                <w:trHeight w:val="37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联系人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1.姓名:        2.职务:         3.联系电话:：    4.手机:</w:t>
                  </w:r>
                </w:p>
              </w:tc>
            </w:tr>
            <w:tr w:rsidR="00E4451C" w:rsidRPr="00416D85" w:rsidTr="00E61981">
              <w:trPr>
                <w:trHeight w:val="386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开户银行</w:t>
                  </w:r>
                </w:p>
              </w:tc>
              <w:tc>
                <w:tcPr>
                  <w:tcW w:w="6805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1.名称:                   2.帐号:       </w:t>
                  </w:r>
                </w:p>
              </w:tc>
            </w:tr>
            <w:tr w:rsidR="00E4451C" w:rsidRPr="00416D85" w:rsidTr="00E61981">
              <w:trPr>
                <w:trHeight w:val="1333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关联企业情况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E4451C" w:rsidRPr="00416D85" w:rsidTr="00E61981">
              <w:trPr>
                <w:trHeight w:val="2600"/>
                <w:jc w:val="center"/>
              </w:trPr>
              <w:tc>
                <w:tcPr>
                  <w:tcW w:w="170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投标人企业组织机构及企业概况</w:t>
                  </w:r>
                </w:p>
              </w:tc>
              <w:tc>
                <w:tcPr>
                  <w:tcW w:w="6805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E4451C" w:rsidRPr="00416D85" w:rsidRDefault="00E4451C" w:rsidP="00E61981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（可另附页）</w:t>
                  </w:r>
                </w:p>
              </w:tc>
            </w:tr>
          </w:tbl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kern w:val="1"/>
                <w:sz w:val="24"/>
              </w:rPr>
              <w:lastRenderedPageBreak/>
              <w:t xml:space="preserve"> </w:t>
            </w: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附件3：</w:t>
            </w:r>
          </w:p>
          <w:p w:rsidR="00E4451C" w:rsidRPr="00416D85" w:rsidRDefault="00E4451C" w:rsidP="00E61981">
            <w:pPr>
              <w:spacing w:line="460" w:lineRule="exact"/>
              <w:jc w:val="center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  <w:r w:rsidRPr="00416D85"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E4451C" w:rsidRPr="00416D85" w:rsidTr="00E61981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bookmarkStart w:id="2" w:name="_Hlk1984892"/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湖南路桥建设集团有限责任公司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水泥混凝土外加剂202</w:t>
                  </w:r>
                  <w:r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2</w:t>
                  </w: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年年度采购供应商资格招标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2022</w:t>
                  </w: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1</w:t>
                  </w:r>
                  <w:r w:rsidRPr="00416D85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-JSJ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bookmarkEnd w:id="2"/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</w:p>
              </w:tc>
            </w:tr>
            <w:tr w:rsidR="00E4451C" w:rsidRPr="00416D85" w:rsidTr="00E61981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E4451C" w:rsidRPr="00416D85" w:rsidRDefault="00E4451C" w:rsidP="00E61981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</w:pPr>
                  <w:r w:rsidRPr="00416D85">
                    <w:rPr>
                      <w:rFonts w:ascii="仿宋" w:eastAsia="仿宋" w:hAnsi="仿宋" w:cs="仿宋" w:hint="eastAsia"/>
                      <w:kern w:val="1"/>
                      <w:sz w:val="24"/>
                    </w:rPr>
                    <w:t xml:space="preserve">　</w:t>
                  </w:r>
                </w:p>
              </w:tc>
            </w:tr>
          </w:tbl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  <w:p w:rsidR="00E4451C" w:rsidRPr="00416D85" w:rsidRDefault="00E4451C" w:rsidP="00E61981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 w:val="24"/>
              </w:rPr>
            </w:pPr>
          </w:p>
        </w:tc>
      </w:tr>
    </w:tbl>
    <w:p w:rsidR="00421647" w:rsidRPr="00E4451C" w:rsidRDefault="00421647" w:rsidP="00E4451C"/>
    <w:sectPr w:rsidR="00421647" w:rsidRPr="00E4451C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ABC" w:rsidRDefault="006D1ABC" w:rsidP="00E4451C">
      <w:r>
        <w:separator/>
      </w:r>
    </w:p>
  </w:endnote>
  <w:endnote w:type="continuationSeparator" w:id="1">
    <w:p w:rsidR="006D1ABC" w:rsidRDefault="006D1ABC" w:rsidP="00E44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ABC" w:rsidRDefault="006D1ABC" w:rsidP="00E4451C">
      <w:r>
        <w:separator/>
      </w:r>
    </w:p>
  </w:footnote>
  <w:footnote w:type="continuationSeparator" w:id="1">
    <w:p w:rsidR="006D1ABC" w:rsidRDefault="006D1ABC" w:rsidP="00E4451C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</Words>
  <Characters>882</Characters>
  <Application>Microsoft Office Word</Application>
  <DocSecurity>0</DocSecurity>
  <Lines>7</Lines>
  <Paragraphs>2</Paragraphs>
  <ScaleCrop>false</ScaleCrop>
  <Company>CHINA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11</cp:revision>
  <dcterms:created xsi:type="dcterms:W3CDTF">2020-01-13T07:56:00Z</dcterms:created>
  <dcterms:modified xsi:type="dcterms:W3CDTF">2021-11-23T06:07:00Z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